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5F9E">
      <w:r>
        <w:drawing>
          <wp:inline distT="0" distB="0" distL="0" distR="0">
            <wp:extent cx="2794000" cy="4178300"/>
            <wp:effectExtent l="0" t="0" r="0" b="12700"/>
            <wp:docPr id="1559542870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42870" name="图片 1" descr="文本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D782">
      <w:r>
        <w:rPr>
          <w:rFonts w:hint="eastAsia"/>
        </w:rPr>
        <w:t># 生活语文</w:t>
      </w:r>
    </w:p>
    <w:p w14:paraId="0F3AB400">
      <w:r>
        <w:rPr>
          <w:rFonts w:hint="eastAsia"/>
        </w:rPr>
        <w:t>## 个人生活</w:t>
      </w:r>
    </w:p>
    <w:p w14:paraId="6B4BD51A">
      <w:bookmarkStart w:id="0" w:name="OLE_LINK1"/>
      <w:bookmarkStart w:id="1" w:name="OLE_LINK2"/>
      <w:r>
        <w:rPr>
          <w:rFonts w:hint="eastAsia"/>
        </w:rPr>
        <w:t>### 男生女生</w:t>
      </w:r>
    </w:p>
    <w:bookmarkEnd w:id="0"/>
    <w:bookmarkEnd w:id="1"/>
    <w:p w14:paraId="7028A8E5">
      <w:r>
        <w:rPr>
          <w:rFonts w:hint="eastAsia"/>
        </w:rPr>
        <w:t>#### 课程</w:t>
      </w:r>
    </w:p>
    <w:p w14:paraId="6932493B">
      <w:r>
        <w:rPr>
          <w:rFonts w:hint="eastAsia"/>
          <w:lang w:val="en-US" w:eastAsia="zh-CN"/>
        </w:rPr>
        <w:t>小朋友们注意啦，公共厕所是分男生和女生的哦！在学校上厕所时，要认准门上的标志。男生厕所门上有蓝色的小人图案和'男'字。</w:t>
      </w:r>
      <w:r>
        <w:drawing>
          <wp:inline distT="0" distB="0" distL="0" distR="0">
            <wp:extent cx="2832100" cy="4152900"/>
            <wp:effectExtent l="0" t="0" r="0" b="0"/>
            <wp:docPr id="20141114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1140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8791E">
      <w:r>
        <w:rPr>
          <w:rFonts w:hint="eastAsia"/>
        </w:rPr>
        <w:t># 生活语文</w:t>
      </w:r>
    </w:p>
    <w:p w14:paraId="114B1505">
      <w:r>
        <w:rPr>
          <w:rFonts w:hint="eastAsia"/>
        </w:rPr>
        <w:t>## 个人生活</w:t>
      </w:r>
    </w:p>
    <w:p w14:paraId="08721F3D">
      <w:r>
        <w:rPr>
          <w:rFonts w:hint="eastAsia"/>
        </w:rPr>
        <w:t>### 男生女生</w:t>
      </w:r>
    </w:p>
    <w:p w14:paraId="1D25170B">
      <w:r>
        <w:rPr>
          <w:rFonts w:hint="eastAsia"/>
        </w:rPr>
        <w:t>#### 课程</w:t>
      </w:r>
    </w:p>
    <w:p w14:paraId="258A3FBF">
      <w:r>
        <w:rPr>
          <w:rFonts w:hint="eastAsia"/>
          <w:lang w:val="en-US" w:eastAsia="zh-CN"/>
        </w:rPr>
        <w:t>女生厕所门上有个穿粉色裙子的小人图案，旁边写着'女'字。女生们认准这个标志再进去哦。</w:t>
      </w:r>
    </w:p>
    <w:p w14:paraId="277964CD">
      <w:r>
        <w:drawing>
          <wp:inline distT="0" distB="0" distL="0" distR="0">
            <wp:extent cx="4000500" cy="3568700"/>
            <wp:effectExtent l="0" t="0" r="12700" b="12700"/>
            <wp:docPr id="1949438567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38567" name="图片 1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25B77">
      <w:r>
        <w:rPr>
          <w:rFonts w:hint="eastAsia"/>
        </w:rPr>
        <w:t># 生活语文</w:t>
      </w:r>
    </w:p>
    <w:p w14:paraId="7C2BC0FD">
      <w:r>
        <w:rPr>
          <w:rFonts w:hint="eastAsia"/>
        </w:rPr>
        <w:t>## 个人生活</w:t>
      </w:r>
    </w:p>
    <w:p w14:paraId="3597A52B">
      <w:r>
        <w:rPr>
          <w:rFonts w:hint="eastAsia"/>
        </w:rPr>
        <w:t>### 男生女生</w:t>
      </w:r>
    </w:p>
    <w:p w14:paraId="15A834D2">
      <w:r>
        <w:rPr>
          <w:rFonts w:hint="eastAsia"/>
        </w:rPr>
        <w:t>#### 课程</w:t>
      </w:r>
    </w:p>
    <w:p w14:paraId="719A5E4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一个男生坐在草坪上，有着短短的头发，穿着短袖短裤和运动鞋，身边放着一个足球，看起来刚踢完球在休息呢。踢球是很多男生喜欢的运动！</w:t>
      </w:r>
    </w:p>
    <w:p w14:paraId="0E3D31F5">
      <w:r>
        <w:drawing>
          <wp:inline distT="0" distB="0" distL="0" distR="0">
            <wp:extent cx="3568700" cy="3467100"/>
            <wp:effectExtent l="0" t="0" r="0" b="0"/>
            <wp:docPr id="1373442128" name="图片 1" descr="图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42128" name="图片 1" descr="图示&#10;&#10;低可信度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1058A">
      <w:r>
        <w:rPr>
          <w:rFonts w:hint="eastAsia"/>
        </w:rPr>
        <w:t># 生活语文</w:t>
      </w:r>
    </w:p>
    <w:p w14:paraId="1A2E560D">
      <w:r>
        <w:rPr>
          <w:rFonts w:hint="eastAsia"/>
        </w:rPr>
        <w:t>## 个人生活</w:t>
      </w:r>
    </w:p>
    <w:p w14:paraId="7EA7FF2B">
      <w:r>
        <w:rPr>
          <w:rFonts w:hint="eastAsia"/>
        </w:rPr>
        <w:t>### 男生女生</w:t>
      </w:r>
    </w:p>
    <w:p w14:paraId="0DF51BA5">
      <w:r>
        <w:rPr>
          <w:rFonts w:hint="eastAsia"/>
        </w:rPr>
        <w:t>#### 课程</w:t>
      </w:r>
    </w:p>
    <w:p w14:paraId="74F78E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一个女生坐在草坪上，头发刚到肩膀，扎了一个小辫子，穿着亮亮的衣服，好漂亮呀。很多女生都喜欢这样打扮自己哦！</w:t>
      </w:r>
    </w:p>
    <w:p w14:paraId="5FDD6E0F">
      <w:pPr>
        <w:rPr>
          <w:rFonts w:hint="default"/>
          <w:lang w:val="en-US" w:eastAsia="zh-CN"/>
        </w:rPr>
      </w:pPr>
    </w:p>
    <w:p w14:paraId="27B601FA">
      <w:pPr>
        <w:rPr>
          <w:rFonts w:hint="eastAsia"/>
        </w:rPr>
      </w:pPr>
      <w:r>
        <w:drawing>
          <wp:inline distT="0" distB="0" distL="0" distR="0">
            <wp:extent cx="5274310" cy="3054350"/>
            <wp:effectExtent l="0" t="0" r="0" b="6350"/>
            <wp:docPr id="1537894535" name="图片 1" descr="卡通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94535" name="图片 1" descr="卡通人物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9CA6C">
      <w:r>
        <w:rPr>
          <w:rFonts w:hint="eastAsia"/>
        </w:rPr>
        <w:t># 生活语文</w:t>
      </w:r>
    </w:p>
    <w:p w14:paraId="0C8754E6">
      <w:r>
        <w:rPr>
          <w:rFonts w:hint="eastAsia"/>
        </w:rPr>
        <w:t>## 个人生活</w:t>
      </w:r>
    </w:p>
    <w:p w14:paraId="3ED0AFDB">
      <w:r>
        <w:rPr>
          <w:rFonts w:hint="eastAsia"/>
        </w:rPr>
        <w:t>### 男生女生</w:t>
      </w:r>
    </w:p>
    <w:p w14:paraId="66F73627">
      <w:r>
        <w:rPr>
          <w:rFonts w:hint="eastAsia"/>
        </w:rPr>
        <w:t>#### 练习</w:t>
      </w:r>
    </w:p>
    <w:p w14:paraId="5486A59E">
      <w:r>
        <w:rPr>
          <w:rFonts w:hint="eastAsia"/>
        </w:rPr>
        <w:t>##### 听词语找图片</w:t>
      </w:r>
    </w:p>
    <w:p w14:paraId="07918D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图画中的小朋友是男生还是女生呀？</w:t>
      </w:r>
    </w:p>
    <w:p w14:paraId="386916C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他是男生，正抱着一个篮球。</w:t>
      </w:r>
    </w:p>
    <w:p w14:paraId="1318354B"/>
    <w:p w14:paraId="68B456D8">
      <w:r>
        <w:drawing>
          <wp:inline distT="0" distB="0" distL="0" distR="0">
            <wp:extent cx="5274310" cy="2827020"/>
            <wp:effectExtent l="0" t="0" r="0" b="5080"/>
            <wp:docPr id="7478741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7413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47942">
      <w:r>
        <w:rPr>
          <w:rFonts w:hint="eastAsia"/>
        </w:rPr>
        <w:t># 生活语文</w:t>
      </w:r>
    </w:p>
    <w:p w14:paraId="2AFC9D17">
      <w:r>
        <w:rPr>
          <w:rFonts w:hint="eastAsia"/>
        </w:rPr>
        <w:t>## 个人生活</w:t>
      </w:r>
    </w:p>
    <w:p w14:paraId="38233E9B">
      <w:r>
        <w:rPr>
          <w:rFonts w:hint="eastAsia"/>
        </w:rPr>
        <w:t>### 男生女生</w:t>
      </w:r>
    </w:p>
    <w:p w14:paraId="3B2587D4">
      <w:r>
        <w:rPr>
          <w:rFonts w:hint="eastAsia"/>
        </w:rPr>
        <w:t>#### 练习</w:t>
      </w:r>
    </w:p>
    <w:p w14:paraId="29D8A523">
      <w:r>
        <w:rPr>
          <w:rFonts w:hint="eastAsia"/>
        </w:rPr>
        <w:t>##### 听词语找图片</w:t>
      </w:r>
    </w:p>
    <w:p w14:paraId="00CE97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图画中的小朋友是男生还是女生呀？</w:t>
      </w:r>
    </w:p>
    <w:p w14:paraId="7FB5C5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她是女生，穿着粉粉的小裙子，还牵着一个毛茸茸的泰迪熊。</w:t>
      </w:r>
    </w:p>
    <w:p w14:paraId="043BC5FE">
      <w:pPr>
        <w:rPr>
          <w:rFonts w:hint="eastAsia"/>
          <w:lang w:val="en-US" w:eastAsia="zh-CN"/>
        </w:rPr>
      </w:pPr>
    </w:p>
    <w:p w14:paraId="16D0D4C0">
      <w:pPr>
        <w:rPr>
          <w:rFonts w:hint="eastAsia"/>
          <w:lang w:val="en-US" w:eastAsia="zh-CN"/>
        </w:rPr>
      </w:pPr>
    </w:p>
    <w:p w14:paraId="46A23AA7">
      <w:r>
        <w:drawing>
          <wp:inline distT="0" distB="0" distL="0" distR="0">
            <wp:extent cx="5274310" cy="1527810"/>
            <wp:effectExtent l="0" t="0" r="8890" b="21590"/>
            <wp:docPr id="1268220108" name="图片 1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20108" name="图片 1" descr="图片包含 图示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0AF65">
      <w:r>
        <w:rPr>
          <w:rFonts w:hint="eastAsia"/>
        </w:rPr>
        <w:t># 生活语文</w:t>
      </w:r>
    </w:p>
    <w:p w14:paraId="2145BED0">
      <w:r>
        <w:rPr>
          <w:rFonts w:hint="eastAsia"/>
        </w:rPr>
        <w:t>## 个人生活</w:t>
      </w:r>
    </w:p>
    <w:p w14:paraId="0BB5F47A">
      <w:r>
        <w:rPr>
          <w:rFonts w:hint="eastAsia"/>
        </w:rPr>
        <w:t>### 男生女生</w:t>
      </w:r>
    </w:p>
    <w:p w14:paraId="5E70A7A9">
      <w:r>
        <w:rPr>
          <w:rFonts w:hint="eastAsia"/>
        </w:rPr>
        <w:t>#### 练习</w:t>
      </w:r>
    </w:p>
    <w:p w14:paraId="22DCF934">
      <w:r>
        <w:rPr>
          <w:rFonts w:hint="eastAsia"/>
        </w:rPr>
        <w:t>##### 跟读字词</w:t>
      </w:r>
    </w:p>
    <w:p w14:paraId="549F3BA6">
      <w:r>
        <w:rPr>
          <w:rFonts w:hint="eastAsia"/>
        </w:rPr>
        <w:t>小朋友，你们会读</w:t>
      </w:r>
      <w:r>
        <w:rPr>
          <w:rFonts w:hint="eastAsia"/>
          <w:lang w:val="en-US" w:eastAsia="zh-CN"/>
        </w:rPr>
        <w:t>这几</w:t>
      </w:r>
      <w:r>
        <w:rPr>
          <w:rFonts w:hint="eastAsia"/>
        </w:rPr>
        <w:t>个词吗？来练习读一下吧：</w:t>
      </w:r>
    </w:p>
    <w:p w14:paraId="6B305914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第一个词读作：</w:t>
      </w:r>
      <w:r>
        <w:rPr>
          <w:rFonts w:hint="eastAsia"/>
          <w:lang w:val="en-US" w:eastAsia="zh-CN"/>
        </w:rPr>
        <w:t>男</w:t>
      </w:r>
    </w:p>
    <w:p w14:paraId="37645218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第二个词读作：</w:t>
      </w:r>
      <w:r>
        <w:rPr>
          <w:rFonts w:hint="eastAsia"/>
          <w:lang w:val="en-US" w:eastAsia="zh-CN"/>
        </w:rPr>
        <w:t>女</w:t>
      </w:r>
    </w:p>
    <w:p w14:paraId="01F7DE53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个词读作：</w:t>
      </w:r>
      <w:r>
        <w:rPr>
          <w:rFonts w:hint="eastAsia"/>
          <w:lang w:val="en-US" w:eastAsia="zh-CN"/>
        </w:rPr>
        <w:t>男生</w:t>
      </w:r>
    </w:p>
    <w:p w14:paraId="43AB281B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个词读作：</w:t>
      </w:r>
      <w:r>
        <w:rPr>
          <w:rFonts w:hint="eastAsia"/>
          <w:lang w:val="en-US" w:eastAsia="zh-CN"/>
        </w:rPr>
        <w:t>女生</w:t>
      </w:r>
    </w:p>
    <w:p w14:paraId="0E366918">
      <w:pPr>
        <w:rPr>
          <w:rFonts w:hint="default"/>
          <w:lang w:val="en-US" w:eastAsia="zh-CN"/>
        </w:rPr>
      </w:pPr>
    </w:p>
    <w:p w14:paraId="1B93260B">
      <w:pPr>
        <w:rPr>
          <w:rFonts w:hint="eastAsia"/>
        </w:rPr>
      </w:pPr>
    </w:p>
    <w:p w14:paraId="409976F7">
      <w:r>
        <w:drawing>
          <wp:inline distT="0" distB="0" distL="0" distR="0">
            <wp:extent cx="5274310" cy="4808220"/>
            <wp:effectExtent l="0" t="0" r="0" b="5080"/>
            <wp:docPr id="1181511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1197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58057">
      <w:r>
        <w:rPr>
          <w:rFonts w:hint="eastAsia"/>
        </w:rPr>
        <w:t># 生活语文</w:t>
      </w:r>
    </w:p>
    <w:p w14:paraId="42393F08">
      <w:r>
        <w:rPr>
          <w:rFonts w:hint="eastAsia"/>
        </w:rPr>
        <w:t>## 个人生活</w:t>
      </w:r>
    </w:p>
    <w:p w14:paraId="2933DCF1">
      <w:r>
        <w:rPr>
          <w:rFonts w:hint="eastAsia"/>
        </w:rPr>
        <w:t>### 男生女生</w:t>
      </w:r>
    </w:p>
    <w:p w14:paraId="45AFC485">
      <w:r>
        <w:rPr>
          <w:rFonts w:hint="eastAsia"/>
        </w:rPr>
        <w:t>#### 练习</w:t>
      </w:r>
    </w:p>
    <w:p w14:paraId="7E09D5A0">
      <w:pPr>
        <w:rPr>
          <w:rFonts w:hint="eastAsia"/>
        </w:rPr>
      </w:pPr>
      <w:r>
        <w:rPr>
          <w:rFonts w:hint="eastAsia"/>
        </w:rPr>
        <w:t>##### 结合场景说词句</w:t>
      </w:r>
    </w:p>
    <w:p w14:paraId="776617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两个小朋友在玩跷跷板，指一指图中哪个是男生，哪个是女生呀？</w:t>
      </w:r>
    </w:p>
    <w:p w14:paraId="746F0B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左边的小朋友是男生，右边的小朋友是女生。</w:t>
      </w:r>
    </w:p>
    <w:p w14:paraId="7B4E6A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如果有人问你是男生还是女生呀？</w:t>
      </w:r>
    </w:p>
    <w:p w14:paraId="7C8135D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你应该答：我是男生，或者我是女生。</w:t>
      </w:r>
    </w:p>
    <w:p w14:paraId="231C961C"/>
    <w:p w14:paraId="09B2DAC1">
      <w:r>
        <w:drawing>
          <wp:inline distT="0" distB="0" distL="0" distR="0">
            <wp:extent cx="4229100" cy="4076700"/>
            <wp:effectExtent l="0" t="0" r="0" b="0"/>
            <wp:docPr id="1170613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61390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F9EC4">
      <w:r>
        <w:rPr>
          <w:rFonts w:hint="eastAsia"/>
        </w:rPr>
        <w:t># 生活语文</w:t>
      </w:r>
    </w:p>
    <w:p w14:paraId="35EA9980">
      <w:r>
        <w:rPr>
          <w:rFonts w:hint="eastAsia"/>
        </w:rPr>
        <w:t>## 个人生活</w:t>
      </w:r>
    </w:p>
    <w:p w14:paraId="040F843E">
      <w:r>
        <w:rPr>
          <w:rFonts w:hint="eastAsia"/>
        </w:rPr>
        <w:t>### 男生女生</w:t>
      </w:r>
    </w:p>
    <w:p w14:paraId="6250EF9A">
      <w:r>
        <w:rPr>
          <w:rFonts w:hint="eastAsia"/>
        </w:rPr>
        <w:t>#### 练习</w:t>
      </w:r>
    </w:p>
    <w:p w14:paraId="01720CC9">
      <w:pPr>
        <w:rPr>
          <w:rFonts w:hint="eastAsia"/>
        </w:rPr>
      </w:pPr>
      <w:r>
        <w:rPr>
          <w:rFonts w:hint="eastAsia"/>
        </w:rPr>
        <w:t>##### 连点描画</w:t>
      </w:r>
    </w:p>
    <w:p w14:paraId="1D4E6CEB">
      <w:pPr>
        <w:rPr>
          <w:rFonts w:hint="eastAsia"/>
        </w:rPr>
      </w:pPr>
      <w:r>
        <w:rPr>
          <w:rFonts w:hint="eastAsia"/>
          <w:lang w:val="en-US" w:eastAsia="zh-CN"/>
        </w:rPr>
        <w:t>这个男生在荡秋千，他爸爸在旁边看着他。</w:t>
      </w:r>
      <w:r>
        <w:rPr>
          <w:rFonts w:hint="eastAsia"/>
        </w:rPr>
        <w:t>看出这</w:t>
      </w:r>
      <w:r>
        <w:rPr>
          <w:rFonts w:hint="eastAsia"/>
          <w:lang w:val="en-US" w:eastAsia="zh-CN"/>
        </w:rPr>
        <w:t>个秋千缺了</w:t>
      </w:r>
      <w:r>
        <w:rPr>
          <w:rFonts w:hint="eastAsia"/>
        </w:rPr>
        <w:t>什么部件吗？</w:t>
      </w:r>
    </w:p>
    <w:p w14:paraId="7CA0EA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这个秋千缺了左边的两个柱子和上面的栏杆，快把它连起来吧！</w:t>
      </w:r>
      <w:bookmarkStart w:id="2" w:name="_GoBack"/>
      <w:bookmarkEnd w:id="2"/>
    </w:p>
    <w:p w14:paraId="6039568F">
      <w:pPr>
        <w:rPr>
          <w:rFonts w:hint="default"/>
          <w:lang w:val="en-US" w:eastAsia="zh-CN"/>
        </w:rPr>
      </w:pPr>
    </w:p>
    <w:p w14:paraId="51323EA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28"/>
    <w:rsid w:val="00001677"/>
    <w:rsid w:val="00006154"/>
    <w:rsid w:val="00021684"/>
    <w:rsid w:val="0002600D"/>
    <w:rsid w:val="00032924"/>
    <w:rsid w:val="0004232E"/>
    <w:rsid w:val="0004648A"/>
    <w:rsid w:val="000468D2"/>
    <w:rsid w:val="000469AE"/>
    <w:rsid w:val="000C3C23"/>
    <w:rsid w:val="000C608E"/>
    <w:rsid w:val="000C7D62"/>
    <w:rsid w:val="000E02E2"/>
    <w:rsid w:val="000E60A7"/>
    <w:rsid w:val="000E60E8"/>
    <w:rsid w:val="000F7D04"/>
    <w:rsid w:val="00101B3A"/>
    <w:rsid w:val="0013315C"/>
    <w:rsid w:val="00155120"/>
    <w:rsid w:val="00171087"/>
    <w:rsid w:val="00172CB1"/>
    <w:rsid w:val="00180E94"/>
    <w:rsid w:val="00182458"/>
    <w:rsid w:val="001832E5"/>
    <w:rsid w:val="001D1237"/>
    <w:rsid w:val="001D45D2"/>
    <w:rsid w:val="00217563"/>
    <w:rsid w:val="00217D3C"/>
    <w:rsid w:val="00223905"/>
    <w:rsid w:val="00230AAB"/>
    <w:rsid w:val="00280694"/>
    <w:rsid w:val="00283D1E"/>
    <w:rsid w:val="002A439E"/>
    <w:rsid w:val="002B4676"/>
    <w:rsid w:val="002C2A98"/>
    <w:rsid w:val="002C2BEB"/>
    <w:rsid w:val="002E22E2"/>
    <w:rsid w:val="00305B9B"/>
    <w:rsid w:val="00306A60"/>
    <w:rsid w:val="003243BE"/>
    <w:rsid w:val="003470D5"/>
    <w:rsid w:val="0035113F"/>
    <w:rsid w:val="003525A5"/>
    <w:rsid w:val="00370B1B"/>
    <w:rsid w:val="00382D68"/>
    <w:rsid w:val="003C28D4"/>
    <w:rsid w:val="003D0F6E"/>
    <w:rsid w:val="003D2BEC"/>
    <w:rsid w:val="003D7552"/>
    <w:rsid w:val="003E59F9"/>
    <w:rsid w:val="003F1C25"/>
    <w:rsid w:val="003F5FAA"/>
    <w:rsid w:val="00402DBC"/>
    <w:rsid w:val="004041CB"/>
    <w:rsid w:val="004142D1"/>
    <w:rsid w:val="00414BB6"/>
    <w:rsid w:val="00414E80"/>
    <w:rsid w:val="00453EC4"/>
    <w:rsid w:val="004557E0"/>
    <w:rsid w:val="00493B28"/>
    <w:rsid w:val="004D292C"/>
    <w:rsid w:val="004F4DFD"/>
    <w:rsid w:val="004F77DA"/>
    <w:rsid w:val="00507B9F"/>
    <w:rsid w:val="005168D0"/>
    <w:rsid w:val="005215EB"/>
    <w:rsid w:val="00523C44"/>
    <w:rsid w:val="00523E39"/>
    <w:rsid w:val="00527CE0"/>
    <w:rsid w:val="00533A20"/>
    <w:rsid w:val="00534D9E"/>
    <w:rsid w:val="005454D3"/>
    <w:rsid w:val="0056265F"/>
    <w:rsid w:val="00567028"/>
    <w:rsid w:val="00571F3F"/>
    <w:rsid w:val="00590E01"/>
    <w:rsid w:val="005A1FA9"/>
    <w:rsid w:val="005B75A9"/>
    <w:rsid w:val="005F5DF5"/>
    <w:rsid w:val="005F7DE1"/>
    <w:rsid w:val="00612ADB"/>
    <w:rsid w:val="0064707A"/>
    <w:rsid w:val="006504E0"/>
    <w:rsid w:val="0065295A"/>
    <w:rsid w:val="0066003F"/>
    <w:rsid w:val="0068727C"/>
    <w:rsid w:val="006A2EE1"/>
    <w:rsid w:val="006B318C"/>
    <w:rsid w:val="006B4125"/>
    <w:rsid w:val="006C3FE1"/>
    <w:rsid w:val="006D7E1E"/>
    <w:rsid w:val="006E0657"/>
    <w:rsid w:val="006E0A8C"/>
    <w:rsid w:val="007439ED"/>
    <w:rsid w:val="00746644"/>
    <w:rsid w:val="00753648"/>
    <w:rsid w:val="00757BFD"/>
    <w:rsid w:val="00757CCE"/>
    <w:rsid w:val="007751DB"/>
    <w:rsid w:val="00780EEF"/>
    <w:rsid w:val="007843F7"/>
    <w:rsid w:val="007B2478"/>
    <w:rsid w:val="007B7DCF"/>
    <w:rsid w:val="0082593C"/>
    <w:rsid w:val="008A006C"/>
    <w:rsid w:val="008C26F6"/>
    <w:rsid w:val="008D305F"/>
    <w:rsid w:val="008F5BB6"/>
    <w:rsid w:val="009406F0"/>
    <w:rsid w:val="00945699"/>
    <w:rsid w:val="009503C3"/>
    <w:rsid w:val="00952C36"/>
    <w:rsid w:val="00962125"/>
    <w:rsid w:val="00962D1E"/>
    <w:rsid w:val="00965B87"/>
    <w:rsid w:val="00977C8D"/>
    <w:rsid w:val="009B4FEC"/>
    <w:rsid w:val="009D1C22"/>
    <w:rsid w:val="009E5003"/>
    <w:rsid w:val="00A029F1"/>
    <w:rsid w:val="00A16D31"/>
    <w:rsid w:val="00A2771B"/>
    <w:rsid w:val="00A3467A"/>
    <w:rsid w:val="00A346DE"/>
    <w:rsid w:val="00A40085"/>
    <w:rsid w:val="00A40EC1"/>
    <w:rsid w:val="00A60884"/>
    <w:rsid w:val="00A72167"/>
    <w:rsid w:val="00A73DF2"/>
    <w:rsid w:val="00A800BF"/>
    <w:rsid w:val="00A842AB"/>
    <w:rsid w:val="00A95E33"/>
    <w:rsid w:val="00AA3337"/>
    <w:rsid w:val="00AA3EE3"/>
    <w:rsid w:val="00AB0F85"/>
    <w:rsid w:val="00AB2410"/>
    <w:rsid w:val="00AD1A3E"/>
    <w:rsid w:val="00AF4B0D"/>
    <w:rsid w:val="00B04335"/>
    <w:rsid w:val="00B219CD"/>
    <w:rsid w:val="00B2658F"/>
    <w:rsid w:val="00B33AAB"/>
    <w:rsid w:val="00B3646C"/>
    <w:rsid w:val="00B45BF0"/>
    <w:rsid w:val="00B50BC4"/>
    <w:rsid w:val="00B66C28"/>
    <w:rsid w:val="00B66D21"/>
    <w:rsid w:val="00B75725"/>
    <w:rsid w:val="00B75EEE"/>
    <w:rsid w:val="00BA124B"/>
    <w:rsid w:val="00BB58C5"/>
    <w:rsid w:val="00C028A1"/>
    <w:rsid w:val="00C06B93"/>
    <w:rsid w:val="00C072AA"/>
    <w:rsid w:val="00C2021B"/>
    <w:rsid w:val="00C34A90"/>
    <w:rsid w:val="00C41A96"/>
    <w:rsid w:val="00C50DB7"/>
    <w:rsid w:val="00C63F84"/>
    <w:rsid w:val="00C76B0F"/>
    <w:rsid w:val="00C80C3F"/>
    <w:rsid w:val="00C85406"/>
    <w:rsid w:val="00C934B1"/>
    <w:rsid w:val="00CA4A48"/>
    <w:rsid w:val="00CC4C20"/>
    <w:rsid w:val="00CE0AC9"/>
    <w:rsid w:val="00CF18A5"/>
    <w:rsid w:val="00CF3AD0"/>
    <w:rsid w:val="00D0328F"/>
    <w:rsid w:val="00D03B7A"/>
    <w:rsid w:val="00D04FCA"/>
    <w:rsid w:val="00D228FB"/>
    <w:rsid w:val="00D27E5A"/>
    <w:rsid w:val="00D302DB"/>
    <w:rsid w:val="00D41867"/>
    <w:rsid w:val="00D41A16"/>
    <w:rsid w:val="00D41BF2"/>
    <w:rsid w:val="00D62B64"/>
    <w:rsid w:val="00D70E8C"/>
    <w:rsid w:val="00D73B4E"/>
    <w:rsid w:val="00D765F0"/>
    <w:rsid w:val="00D85A3E"/>
    <w:rsid w:val="00D9745C"/>
    <w:rsid w:val="00DA5FF7"/>
    <w:rsid w:val="00DB2907"/>
    <w:rsid w:val="00DE3EF8"/>
    <w:rsid w:val="00DF79FA"/>
    <w:rsid w:val="00E10AC3"/>
    <w:rsid w:val="00E125E7"/>
    <w:rsid w:val="00E154E7"/>
    <w:rsid w:val="00E25A91"/>
    <w:rsid w:val="00E30B9D"/>
    <w:rsid w:val="00E37C01"/>
    <w:rsid w:val="00E81F81"/>
    <w:rsid w:val="00EA667E"/>
    <w:rsid w:val="00EB2F62"/>
    <w:rsid w:val="00EB7575"/>
    <w:rsid w:val="00EB76D3"/>
    <w:rsid w:val="00EF0939"/>
    <w:rsid w:val="00EF2F61"/>
    <w:rsid w:val="00EF310B"/>
    <w:rsid w:val="00F21F1F"/>
    <w:rsid w:val="00F40F1C"/>
    <w:rsid w:val="00F5575C"/>
    <w:rsid w:val="00F73F67"/>
    <w:rsid w:val="00FA786B"/>
    <w:rsid w:val="00FE6EAF"/>
    <w:rsid w:val="3FFF359A"/>
    <w:rsid w:val="78DAF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1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</Words>
  <Characters>330</Characters>
  <Lines>2</Lines>
  <Paragraphs>1</Paragraphs>
  <TotalTime>3</TotalTime>
  <ScaleCrop>false</ScaleCrop>
  <LinksUpToDate>false</LinksUpToDate>
  <CharactersWithSpaces>386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2025-07-31T19:24:00Z</dcterms:created>
  <dc:creator>D</dc:creator>
  <cp:lastModifiedBy>Michelle</cp:lastModifiedBy>
  <dcterms:modified xsi:type="dcterms:W3CDTF">2025-08-26T11:53:00Z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1033-7.3.1.8967</vt:lpwstr>
  </property>
  <property fmtid="{D5CDD505-2E9C-101B-9397-08002B2CF9AE}" pid="3" name="ICV">
    <vt:lpwstr>A61455CE7007A29B7428AC6859AD5535_42</vt:lpwstr>
  </property>
</Properties>
</file>