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125845"/>
            <wp:effectExtent l="0" t="0" r="0" b="0"/>
            <wp:docPr id="900718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1814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学校生活</w:t>
      </w:r>
    </w:p>
    <w:p w14:paraId="6B4BD51A">
      <w:bookmarkStart w:id="0" w:name="OLE_LINK1"/>
      <w:bookmarkStart w:id="1" w:name="OLE_LINK2"/>
      <w:r>
        <w:rPr>
          <w:rFonts w:hint="eastAsia"/>
        </w:rPr>
        <w:t>### 我上学了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3DE01B0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今天是小朋友们上小学的第一天，是不是有点小紧张呀。爸爸妈妈把小朋友们送到门口，老师就在门口迎接你们呢。跟爸爸妈妈挥挥手告别，快来迎接新的校园生活吧。</w:t>
      </w:r>
    </w:p>
    <w:p w14:paraId="6932493B"/>
    <w:p w14:paraId="18B2354A">
      <w:r>
        <w:drawing>
          <wp:inline distT="0" distB="0" distL="0" distR="0">
            <wp:extent cx="5274310" cy="4130040"/>
            <wp:effectExtent l="0" t="0" r="0" b="0"/>
            <wp:docPr id="1132854815" name="图片 1" descr="图片包含 建筑, 门, 播放,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54815" name="图片 1" descr="图片包含 建筑, 门, 播放, 游戏机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A1C0">
      <w:r>
        <w:rPr>
          <w:rFonts w:hint="eastAsia"/>
        </w:rPr>
        <w:t># 生活适应</w:t>
      </w:r>
    </w:p>
    <w:p w14:paraId="516321E8">
      <w:r>
        <w:rPr>
          <w:rFonts w:hint="eastAsia"/>
        </w:rPr>
        <w:t>## 学校生活</w:t>
      </w:r>
    </w:p>
    <w:p w14:paraId="6318B558">
      <w:r>
        <w:rPr>
          <w:rFonts w:hint="eastAsia"/>
        </w:rPr>
        <w:t>### 我上学了</w:t>
      </w:r>
    </w:p>
    <w:p w14:paraId="45F1D8AB">
      <w:r>
        <w:rPr>
          <w:rFonts w:hint="eastAsia"/>
        </w:rPr>
        <w:t>#### 课程</w:t>
      </w:r>
    </w:p>
    <w:p w14:paraId="4EF9DF0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这是教室，标牌</w:t>
      </w:r>
      <w:bookmarkStart w:id="2" w:name="_GoBack"/>
      <w:bookmarkEnd w:id="2"/>
      <w:r>
        <w:rPr>
          <w:rFonts w:hint="eastAsia"/>
          <w:lang w:val="en-US" w:eastAsia="zh-CN"/>
        </w:rPr>
        <w:t>写着”一年级1班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，未来的一年我们就在这里上课啦。老师在门口欢迎同学们。还有好多小朋友也来到了这间教室，以后我们就是同班同学啦。</w:t>
      </w:r>
    </w:p>
    <w:p w14:paraId="01328809"/>
    <w:p w14:paraId="3BE157E8">
      <w:r>
        <w:drawing>
          <wp:inline distT="0" distB="0" distL="0" distR="0">
            <wp:extent cx="5274310" cy="3816350"/>
            <wp:effectExtent l="0" t="0" r="0" b="6350"/>
            <wp:docPr id="926371042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71042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6FA0D">
      <w:r>
        <w:rPr>
          <w:rFonts w:hint="eastAsia"/>
        </w:rPr>
        <w:t># 生活适应</w:t>
      </w:r>
    </w:p>
    <w:p w14:paraId="7543C931">
      <w:r>
        <w:rPr>
          <w:rFonts w:hint="eastAsia"/>
        </w:rPr>
        <w:t>## 学校生活</w:t>
      </w:r>
    </w:p>
    <w:p w14:paraId="448A6266">
      <w:r>
        <w:rPr>
          <w:rFonts w:hint="eastAsia"/>
        </w:rPr>
        <w:t>### 我上学了</w:t>
      </w:r>
    </w:p>
    <w:p w14:paraId="0BEDB7CD">
      <w:r>
        <w:rPr>
          <w:rFonts w:hint="eastAsia"/>
        </w:rPr>
        <w:t>#### 课程</w:t>
      </w:r>
    </w:p>
    <w:p w14:paraId="65C98A9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教室里面非常宽敞整洁。教室里有黑板、讲台、桌子和椅子。有的同学在和老师聊天，有的在和其他同学交朋友。小朋友们你们熟悉自己的教室吗？</w:t>
      </w:r>
    </w:p>
    <w:p w14:paraId="6111686B"/>
    <w:p w14:paraId="69903829">
      <w:r>
        <w:drawing>
          <wp:inline distT="0" distB="0" distL="0" distR="0">
            <wp:extent cx="3429000" cy="5461000"/>
            <wp:effectExtent l="0" t="0" r="0" b="0"/>
            <wp:docPr id="1087581172" name="图片 1" descr="图片包含 游戏机, 房间, 桌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581172" name="图片 1" descr="图片包含 游戏机, 房间, 桌子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7A1D3">
      <w:r>
        <w:rPr>
          <w:rFonts w:hint="eastAsia"/>
        </w:rPr>
        <w:t># 生活适应</w:t>
      </w:r>
    </w:p>
    <w:p w14:paraId="7D37D066">
      <w:r>
        <w:rPr>
          <w:rFonts w:hint="eastAsia"/>
        </w:rPr>
        <w:t>## 学校生活</w:t>
      </w:r>
    </w:p>
    <w:p w14:paraId="6142D476">
      <w:r>
        <w:rPr>
          <w:rFonts w:hint="eastAsia"/>
        </w:rPr>
        <w:t>### 我上学了</w:t>
      </w:r>
    </w:p>
    <w:p w14:paraId="5BDD9300">
      <w:r>
        <w:rPr>
          <w:rFonts w:hint="eastAsia"/>
        </w:rPr>
        <w:t>#### 课程</w:t>
      </w:r>
    </w:p>
    <w:p w14:paraId="1844A7D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现在是绘画与手工课。小朋友们拿着蜡笔在纸上画画自由创作。老师会时不时看看大家的作品，给点小建议。小朋友们你最想画什么呢？</w:t>
      </w:r>
    </w:p>
    <w:p w14:paraId="3A2D50DF"/>
    <w:p w14:paraId="27C402E2">
      <w:r>
        <w:drawing>
          <wp:inline distT="0" distB="0" distL="0" distR="0">
            <wp:extent cx="3429000" cy="4762500"/>
            <wp:effectExtent l="0" t="0" r="0" b="0"/>
            <wp:docPr id="1335739581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39581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3860D">
      <w:r>
        <w:rPr>
          <w:rFonts w:hint="eastAsia"/>
        </w:rPr>
        <w:t># 生活适应</w:t>
      </w:r>
    </w:p>
    <w:p w14:paraId="3A7A8667">
      <w:r>
        <w:rPr>
          <w:rFonts w:hint="eastAsia"/>
        </w:rPr>
        <w:t>## 学校生活</w:t>
      </w:r>
    </w:p>
    <w:p w14:paraId="0982E3A1">
      <w:r>
        <w:rPr>
          <w:rFonts w:hint="eastAsia"/>
        </w:rPr>
        <w:t>### 我上学了</w:t>
      </w:r>
    </w:p>
    <w:p w14:paraId="7D635287">
      <w:r>
        <w:rPr>
          <w:rFonts w:hint="eastAsia"/>
        </w:rPr>
        <w:t>#### 课程</w:t>
      </w:r>
    </w:p>
    <w:p w14:paraId="374D08CF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唱游与韵律课开始啦。在这节课中，小朋友们跟着老师一起张开胳膊，向前踏步。虽然跳得小脸红扑扑的，但大家都笑得好开心呀！回家要多练习舞蹈动作，下次会更棒呢！</w:t>
      </w:r>
    </w:p>
    <w:p w14:paraId="3DC0F039">
      <w:r>
        <w:drawing>
          <wp:inline distT="0" distB="0" distL="0" distR="0">
            <wp:extent cx="3403600" cy="4889500"/>
            <wp:effectExtent l="0" t="0" r="0" b="0"/>
            <wp:docPr id="627823961" name="图片 1" descr="图片包含 女人, 女孩, 年轻,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23961" name="图片 1" descr="图片包含 女人, 女孩, 年轻, 游戏机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26299">
      <w:r>
        <w:rPr>
          <w:rFonts w:hint="eastAsia"/>
        </w:rPr>
        <w:t># 生活适应</w:t>
      </w:r>
    </w:p>
    <w:p w14:paraId="67BD70EE">
      <w:r>
        <w:rPr>
          <w:rFonts w:hint="eastAsia"/>
        </w:rPr>
        <w:t>## 学校生活</w:t>
      </w:r>
    </w:p>
    <w:p w14:paraId="69A24322">
      <w:r>
        <w:rPr>
          <w:rFonts w:hint="eastAsia"/>
        </w:rPr>
        <w:t>### 我上学了</w:t>
      </w:r>
    </w:p>
    <w:p w14:paraId="10F6660B">
      <w:r>
        <w:rPr>
          <w:rFonts w:hint="eastAsia"/>
        </w:rPr>
        <w:t>#### 课程</w:t>
      </w:r>
    </w:p>
    <w:p w14:paraId="180DABF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这是康复训练课，老师会根据每个小朋友的身体情况设计特别的运动。图中的小女孩正坐在瑜伽球上练习平衡，是不是非常有趣？</w:t>
      </w:r>
    </w:p>
    <w:p w14:paraId="63B17140"/>
    <w:p w14:paraId="5F5CABC3">
      <w:pPr>
        <w:rPr>
          <w:rFonts w:hint="eastAsia"/>
        </w:rPr>
      </w:pPr>
    </w:p>
    <w:p w14:paraId="77B3DD66">
      <w:r>
        <w:drawing>
          <wp:inline distT="0" distB="0" distL="0" distR="0">
            <wp:extent cx="3124200" cy="4826000"/>
            <wp:effectExtent l="0" t="0" r="0" b="0"/>
            <wp:docPr id="1585899750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99750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76358">
      <w:r>
        <w:rPr>
          <w:rFonts w:hint="eastAsia"/>
        </w:rPr>
        <w:t># 生活适应</w:t>
      </w:r>
    </w:p>
    <w:p w14:paraId="686B28BE">
      <w:r>
        <w:rPr>
          <w:rFonts w:hint="eastAsia"/>
        </w:rPr>
        <w:t>## 学校生活</w:t>
      </w:r>
    </w:p>
    <w:p w14:paraId="7206F1F0">
      <w:r>
        <w:rPr>
          <w:rFonts w:hint="eastAsia"/>
        </w:rPr>
        <w:t>### 我上学了</w:t>
      </w:r>
    </w:p>
    <w:p w14:paraId="0F7C7A21">
      <w:r>
        <w:rPr>
          <w:rFonts w:hint="eastAsia"/>
        </w:rPr>
        <w:t>#### 课程</w:t>
      </w:r>
    </w:p>
    <w:p w14:paraId="2343A85F">
      <w:r>
        <w:rPr>
          <w:rFonts w:hint="eastAsia"/>
          <w:lang w:val="en-US" w:eastAsia="zh-CN"/>
        </w:rPr>
        <w:t>下课啦，如果有小朋友没听懂课，就可以找老师帮忙哦。老师会单独给你再讲一遍，这节课就叫个别辅导课。</w:t>
      </w:r>
    </w:p>
    <w:p w14:paraId="70AD5EC9"/>
    <w:p w14:paraId="746660EC">
      <w:r>
        <w:drawing>
          <wp:inline distT="0" distB="0" distL="0" distR="0">
            <wp:extent cx="3302000" cy="5194300"/>
            <wp:effectExtent l="0" t="0" r="0" b="0"/>
            <wp:docPr id="788505208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05208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AE3E5">
      <w:r>
        <w:rPr>
          <w:rFonts w:hint="eastAsia"/>
        </w:rPr>
        <w:t># 生活适应</w:t>
      </w:r>
    </w:p>
    <w:p w14:paraId="73258E52">
      <w:r>
        <w:rPr>
          <w:rFonts w:hint="eastAsia"/>
        </w:rPr>
        <w:t>## 学校生活</w:t>
      </w:r>
    </w:p>
    <w:p w14:paraId="02D1E098">
      <w:r>
        <w:rPr>
          <w:rFonts w:hint="eastAsia"/>
        </w:rPr>
        <w:t>### 我上学了</w:t>
      </w:r>
    </w:p>
    <w:p w14:paraId="48A1E3FC">
      <w:r>
        <w:rPr>
          <w:rFonts w:hint="eastAsia"/>
        </w:rPr>
        <w:t>#### 课程</w:t>
      </w:r>
    </w:p>
    <w:p w14:paraId="6A480E13">
      <w:pPr>
        <w:rPr>
          <w:rFonts w:hint="eastAsia"/>
        </w:rPr>
      </w:pPr>
      <w:r>
        <w:rPr>
          <w:rFonts w:hint="eastAsia"/>
          <w:lang w:val="en-US" w:eastAsia="zh-CN"/>
        </w:rPr>
        <w:t>小朋友们，这里是饮水处。口渴的时候可以拿杯子接水龙头里的水哦！</w:t>
      </w:r>
    </w:p>
    <w:p w14:paraId="3748FC1D"/>
    <w:p w14:paraId="4AEF8841">
      <w:r>
        <w:drawing>
          <wp:inline distT="0" distB="0" distL="0" distR="0">
            <wp:extent cx="3314700" cy="4597400"/>
            <wp:effectExtent l="0" t="0" r="0" b="0"/>
            <wp:docPr id="11055838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58380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F3CB8">
      <w:r>
        <w:rPr>
          <w:rFonts w:hint="eastAsia"/>
        </w:rPr>
        <w:t># 生活适应</w:t>
      </w:r>
    </w:p>
    <w:p w14:paraId="2E6937EF">
      <w:r>
        <w:rPr>
          <w:rFonts w:hint="eastAsia"/>
        </w:rPr>
        <w:t>## 学校生活</w:t>
      </w:r>
    </w:p>
    <w:p w14:paraId="1593A48B">
      <w:r>
        <w:rPr>
          <w:rFonts w:hint="eastAsia"/>
        </w:rPr>
        <w:t>### 我上学了</w:t>
      </w:r>
    </w:p>
    <w:p w14:paraId="5C1C1E5E">
      <w:r>
        <w:rPr>
          <w:rFonts w:hint="eastAsia"/>
        </w:rPr>
        <w:t>#### 课程</w:t>
      </w:r>
    </w:p>
    <w:p w14:paraId="759AF59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小朋友们，老师来教大家认识厕所啦。男厕所和女厕所要分清楚哦！看门上的小标识，左边穿裤子的蓝色小人是男厕所，右边穿裙子的粉色小人是女厕所。你们能认出来吗？</w:t>
      </w:r>
    </w:p>
    <w:p w14:paraId="217E8A18">
      <w:pPr>
        <w:rPr>
          <w:rFonts w:hint="eastAsia"/>
          <w:lang w:val="en-US" w:eastAsia="zh-CN"/>
        </w:rPr>
      </w:pPr>
    </w:p>
    <w:p w14:paraId="2F11BAE9">
      <w:r>
        <w:drawing>
          <wp:inline distT="0" distB="0" distL="0" distR="0">
            <wp:extent cx="3276600" cy="4800600"/>
            <wp:effectExtent l="0" t="0" r="0" b="0"/>
            <wp:docPr id="1357509912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09912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5ECFE">
      <w:r>
        <w:rPr>
          <w:rFonts w:hint="eastAsia"/>
        </w:rPr>
        <w:t># 生活适应</w:t>
      </w:r>
    </w:p>
    <w:p w14:paraId="6D2194E0">
      <w:r>
        <w:rPr>
          <w:rFonts w:hint="eastAsia"/>
        </w:rPr>
        <w:t>## 学校生活</w:t>
      </w:r>
    </w:p>
    <w:p w14:paraId="3C5955F4">
      <w:r>
        <w:rPr>
          <w:rFonts w:hint="eastAsia"/>
        </w:rPr>
        <w:t>### 我上学了</w:t>
      </w:r>
    </w:p>
    <w:p w14:paraId="4A433FCA">
      <w:r>
        <w:rPr>
          <w:rFonts w:hint="eastAsia"/>
        </w:rPr>
        <w:t>#### 课程</w:t>
      </w:r>
    </w:p>
    <w:p w14:paraId="247E247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这是学校的操场，大家在跑道上玩踩踏板呢！左边踩踩、右边踩踩，就能往前行啦，是不是非常神奇？</w:t>
      </w:r>
    </w:p>
    <w:p w14:paraId="58411881">
      <w:pPr>
        <w:rPr>
          <w:rFonts w:hint="eastAsia"/>
        </w:rPr>
      </w:pPr>
    </w:p>
    <w:p w14:paraId="3DD21218">
      <w:r>
        <w:drawing>
          <wp:inline distT="0" distB="0" distL="0" distR="0">
            <wp:extent cx="3657600" cy="4762500"/>
            <wp:effectExtent l="0" t="0" r="0" b="0"/>
            <wp:docPr id="696354626" name="图片 1" descr="图片包含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54626" name="图片 1" descr="图片包含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DC31">
      <w:r>
        <w:rPr>
          <w:rFonts w:hint="eastAsia"/>
        </w:rPr>
        <w:t># 生活适应</w:t>
      </w:r>
    </w:p>
    <w:p w14:paraId="37AA0776">
      <w:r>
        <w:rPr>
          <w:rFonts w:hint="eastAsia"/>
        </w:rPr>
        <w:t>## 学校生活</w:t>
      </w:r>
    </w:p>
    <w:p w14:paraId="10ED1489">
      <w:r>
        <w:rPr>
          <w:rFonts w:hint="eastAsia"/>
        </w:rPr>
        <w:t>### 我上学了</w:t>
      </w:r>
    </w:p>
    <w:p w14:paraId="038A069A">
      <w:pPr>
        <w:rPr>
          <w:rFonts w:hint="eastAsia"/>
        </w:rPr>
      </w:pPr>
      <w:r>
        <w:rPr>
          <w:rFonts w:hint="eastAsia"/>
        </w:rPr>
        <w:t>#### 课程</w:t>
      </w:r>
    </w:p>
    <w:p w14:paraId="778EFF1D">
      <w:r>
        <w:rPr>
          <w:rFonts w:hint="eastAsia"/>
          <w:lang w:val="en-US" w:eastAsia="zh-CN"/>
        </w:rPr>
        <w:t>要上课啦！小朋友们快回到自己的小课桌前，拿出课本和文具，准备开始学习吧！</w:t>
      </w:r>
    </w:p>
    <w:p w14:paraId="34EA2099">
      <w:r>
        <w:drawing>
          <wp:inline distT="0" distB="0" distL="0" distR="0">
            <wp:extent cx="5274310" cy="4171315"/>
            <wp:effectExtent l="0" t="0" r="0" b="0"/>
            <wp:docPr id="56338538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85381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FC108">
      <w:r>
        <w:rPr>
          <w:rFonts w:hint="eastAsia"/>
        </w:rPr>
        <w:t># 生活适应</w:t>
      </w:r>
    </w:p>
    <w:p w14:paraId="2D8D3549">
      <w:r>
        <w:rPr>
          <w:rFonts w:hint="eastAsia"/>
        </w:rPr>
        <w:t>## 学校生活</w:t>
      </w:r>
    </w:p>
    <w:p w14:paraId="1D420238">
      <w:r>
        <w:rPr>
          <w:rFonts w:hint="eastAsia"/>
        </w:rPr>
        <w:t>### 我上学了</w:t>
      </w:r>
    </w:p>
    <w:p w14:paraId="085BE9E0">
      <w:r>
        <w:rPr>
          <w:rFonts w:hint="eastAsia"/>
        </w:rPr>
        <w:t>#### 课程</w:t>
      </w:r>
    </w:p>
    <w:p w14:paraId="72FF2330">
      <w:r>
        <w:rPr>
          <w:rFonts w:hint="eastAsia"/>
          <w:lang w:val="en-US" w:eastAsia="zh-CN"/>
        </w:rPr>
        <w:t>放学后，老师会像带着小朋友们排好队，来到校门口。爸爸妈妈们在门口等着接小朋友们回家呢！小朋友们要耐心等待，一个接一个被接走，不推不挤才安全哦！</w:t>
      </w:r>
    </w:p>
    <w:p w14:paraId="30616193">
      <w:r>
        <w:drawing>
          <wp:inline distT="0" distB="0" distL="0" distR="0">
            <wp:extent cx="5274310" cy="3795395"/>
            <wp:effectExtent l="0" t="0" r="0" b="1905"/>
            <wp:docPr id="1144281031" name="图片 1" descr="文本, 白板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81031" name="图片 1" descr="文本, 白板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41756">
      <w:r>
        <w:rPr>
          <w:rFonts w:hint="eastAsia"/>
        </w:rPr>
        <w:t># 生活适应</w:t>
      </w:r>
    </w:p>
    <w:p w14:paraId="08E005F4">
      <w:r>
        <w:rPr>
          <w:rFonts w:hint="eastAsia"/>
        </w:rPr>
        <w:t>## 学校生活</w:t>
      </w:r>
    </w:p>
    <w:p w14:paraId="15510E9A">
      <w:r>
        <w:rPr>
          <w:rFonts w:hint="eastAsia"/>
        </w:rPr>
        <w:t>### 我上学了</w:t>
      </w:r>
    </w:p>
    <w:p w14:paraId="61A9DCD2">
      <w:r>
        <w:rPr>
          <w:rFonts w:hint="eastAsia"/>
        </w:rPr>
        <w:t>#### 课程</w:t>
      </w:r>
    </w:p>
    <w:p w14:paraId="434197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离开学校时，同学们怎么跟老师告别呀？</w:t>
      </w:r>
    </w:p>
    <w:p w14:paraId="2428B1CA">
      <w:pPr>
        <w:rPr>
          <w:rFonts w:hint="default"/>
        </w:rPr>
      </w:pPr>
      <w:r>
        <w:rPr>
          <w:rFonts w:hint="default"/>
        </w:rPr>
        <w:t>同学们应该说：老师再见！</w:t>
      </w:r>
    </w:p>
    <w:p w14:paraId="39D5B4CD">
      <w:r>
        <w:rPr>
          <w:rFonts w:hint="default"/>
        </w:rPr>
        <w:t>老师也会向同学们拜拜手说：再见！</w:t>
      </w:r>
    </w:p>
    <w:p w14:paraId="6AE87C83">
      <w:r>
        <w:drawing>
          <wp:inline distT="0" distB="0" distL="0" distR="0">
            <wp:extent cx="3429000" cy="5054600"/>
            <wp:effectExtent l="0" t="0" r="0" b="0"/>
            <wp:docPr id="164527881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7881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7668E">
      <w:r>
        <w:rPr>
          <w:rFonts w:hint="eastAsia"/>
        </w:rPr>
        <w:t># 生活适应</w:t>
      </w:r>
    </w:p>
    <w:p w14:paraId="71B65AE1">
      <w:r>
        <w:rPr>
          <w:rFonts w:hint="eastAsia"/>
        </w:rPr>
        <w:t>## 学校生活</w:t>
      </w:r>
    </w:p>
    <w:p w14:paraId="7BC96F55">
      <w:r>
        <w:rPr>
          <w:rFonts w:hint="eastAsia"/>
        </w:rPr>
        <w:t>### 我上学了</w:t>
      </w:r>
    </w:p>
    <w:p w14:paraId="79C10AFC">
      <w:r>
        <w:rPr>
          <w:rFonts w:hint="eastAsia"/>
        </w:rPr>
        <w:t>#### 课程</w:t>
      </w:r>
    </w:p>
    <w:p w14:paraId="3F1DAFB4">
      <w:r>
        <w:rPr>
          <w:rFonts w:hint="eastAsia"/>
          <w:lang w:val="en-US" w:eastAsia="zh-CN"/>
        </w:rPr>
        <w:t>每天早上，学校都会举行升旗仪式。小朋友们站得笔直，看着课代表升五星红，大家一起唱响国歌。小朋友，你们会唱国歌吗？</w:t>
      </w:r>
    </w:p>
    <w:p w14:paraId="6CF04520">
      <w:r>
        <w:drawing>
          <wp:inline distT="0" distB="0" distL="0" distR="0">
            <wp:extent cx="3225800" cy="3860800"/>
            <wp:effectExtent l="0" t="0" r="0" b="0"/>
            <wp:docPr id="822047936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47936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F502B">
      <w:r>
        <w:rPr>
          <w:rFonts w:hint="eastAsia"/>
        </w:rPr>
        <w:t># 生活适应</w:t>
      </w:r>
    </w:p>
    <w:p w14:paraId="15436DBF">
      <w:r>
        <w:rPr>
          <w:rFonts w:hint="eastAsia"/>
        </w:rPr>
        <w:t>## 学校生活</w:t>
      </w:r>
    </w:p>
    <w:p w14:paraId="56D5F00F">
      <w:r>
        <w:rPr>
          <w:rFonts w:hint="eastAsia"/>
        </w:rPr>
        <w:t>### 我上学了</w:t>
      </w:r>
    </w:p>
    <w:p w14:paraId="10085729">
      <w:pPr>
        <w:rPr>
          <w:rFonts w:hint="eastAsia"/>
        </w:rPr>
      </w:pPr>
      <w:r>
        <w:rPr>
          <w:rFonts w:hint="eastAsia"/>
        </w:rPr>
        <w:t>#### 课程</w:t>
      </w:r>
    </w:p>
    <w:p w14:paraId="2D85BC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小学生们每天早上都要做早操，做早操能锻炼身体！</w:t>
      </w:r>
    </w:p>
    <w:p w14:paraId="09480F75">
      <w:pPr>
        <w:rPr>
          <w:rFonts w:hint="eastAsia"/>
          <w:lang w:val="en-US" w:eastAsia="zh-CN"/>
        </w:rPr>
      </w:pPr>
    </w:p>
    <w:p w14:paraId="1FA3B0FF">
      <w:r>
        <w:drawing>
          <wp:inline distT="0" distB="0" distL="0" distR="0">
            <wp:extent cx="3390900" cy="2857500"/>
            <wp:effectExtent l="0" t="0" r="0" b="0"/>
            <wp:docPr id="17090746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7464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DD718">
      <w:r>
        <w:rPr>
          <w:rFonts w:hint="eastAsia"/>
        </w:rPr>
        <w:t># 生活适应</w:t>
      </w:r>
    </w:p>
    <w:p w14:paraId="2DF17236">
      <w:r>
        <w:rPr>
          <w:rFonts w:hint="eastAsia"/>
        </w:rPr>
        <w:t>## 学校生活</w:t>
      </w:r>
    </w:p>
    <w:p w14:paraId="22B747D4">
      <w:r>
        <w:rPr>
          <w:rFonts w:hint="eastAsia"/>
        </w:rPr>
        <w:t>### 我上学了</w:t>
      </w:r>
    </w:p>
    <w:p w14:paraId="3E7065BB">
      <w:pPr>
        <w:rPr>
          <w:rFonts w:hint="eastAsia"/>
        </w:rPr>
      </w:pPr>
      <w:r>
        <w:rPr>
          <w:rFonts w:hint="eastAsia"/>
        </w:rPr>
        <w:t>#### 课程</w:t>
      </w:r>
    </w:p>
    <w:p w14:paraId="286ECB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小学生们中午要去食堂吃饭。今天的菜好丰富呀，有香喷喷的米饭、营养的肉肉和绿油油的蔬菜。小朋友你最喜欢吃什么菜呢？</w:t>
      </w:r>
    </w:p>
    <w:p w14:paraId="290E8289">
      <w:pPr>
        <w:rPr>
          <w:rFonts w:hint="eastAsia"/>
          <w:lang w:val="en-US" w:eastAsia="zh-CN"/>
        </w:rPr>
      </w:pPr>
    </w:p>
    <w:p w14:paraId="2CC58E52">
      <w:r>
        <w:drawing>
          <wp:inline distT="0" distB="0" distL="0" distR="0">
            <wp:extent cx="3187700" cy="4330700"/>
            <wp:effectExtent l="0" t="0" r="0" b="0"/>
            <wp:docPr id="620785596" name="图片 1" descr="卧室的床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85596" name="图片 1" descr="卧室的床上&#10;&#10;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27224">
      <w:r>
        <w:rPr>
          <w:rFonts w:hint="eastAsia"/>
        </w:rPr>
        <w:t># 生活适应</w:t>
      </w:r>
    </w:p>
    <w:p w14:paraId="6D0196EF">
      <w:r>
        <w:rPr>
          <w:rFonts w:hint="eastAsia"/>
        </w:rPr>
        <w:t>## 学校生活</w:t>
      </w:r>
    </w:p>
    <w:p w14:paraId="71083014">
      <w:r>
        <w:rPr>
          <w:rFonts w:hint="eastAsia"/>
        </w:rPr>
        <w:t>### 我上学了</w:t>
      </w:r>
    </w:p>
    <w:p w14:paraId="622966A0">
      <w:r>
        <w:rPr>
          <w:rFonts w:hint="eastAsia"/>
        </w:rPr>
        <w:t>#### 课程</w:t>
      </w:r>
    </w:p>
    <w:p w14:paraId="4BAB97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吃完午饭就到了我们的午休时刻啦。小朋友们要乖乖睡觉一小时哦。每个小朋友都有自己的小床，睡饱了下午才能精神地上课和玩耍呢！</w:t>
      </w:r>
    </w:p>
    <w:p w14:paraId="63BDBEF7"/>
    <w:p w14:paraId="0DD4C11B">
      <w:r>
        <w:drawing>
          <wp:inline distT="0" distB="0" distL="0" distR="0">
            <wp:extent cx="5274310" cy="7612380"/>
            <wp:effectExtent l="0" t="0" r="0" b="0"/>
            <wp:docPr id="1331201229" name="图片 1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01229" name="图片 1" descr="图形用户界面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05EA9">
      <w:r>
        <w:rPr>
          <w:rFonts w:hint="eastAsia"/>
        </w:rPr>
        <w:t># 生活适应</w:t>
      </w:r>
    </w:p>
    <w:p w14:paraId="25FC4347">
      <w:r>
        <w:rPr>
          <w:rFonts w:hint="eastAsia"/>
        </w:rPr>
        <w:t>## 学校生活</w:t>
      </w:r>
    </w:p>
    <w:p w14:paraId="59ADB204">
      <w:r>
        <w:rPr>
          <w:rFonts w:hint="eastAsia"/>
        </w:rPr>
        <w:t>### 我上学了</w:t>
      </w:r>
    </w:p>
    <w:p w14:paraId="77931845">
      <w:r>
        <w:rPr>
          <w:rFonts w:hint="eastAsia"/>
        </w:rPr>
        <w:t>#### 练习</w:t>
      </w:r>
    </w:p>
    <w:p w14:paraId="0B09532B">
      <w:r>
        <w:rPr>
          <w:rFonts w:hint="eastAsia"/>
        </w:rPr>
        <w:t>##### 选一选</w:t>
      </w:r>
    </w:p>
    <w:p w14:paraId="05F1301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小朋友，你今天在学校里做了哪些活动呢？</w:t>
      </w:r>
    </w:p>
    <w:p w14:paraId="44C03B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踩脚踏板、上课、跳操、吃午饭、上厕所。</w:t>
      </w:r>
    </w:p>
    <w:p w14:paraId="714C242A">
      <w:pPr>
        <w:rPr>
          <w:rFonts w:hint="default"/>
          <w:lang w:val="en-US" w:eastAsia="zh-CN"/>
        </w:rPr>
      </w:pPr>
    </w:p>
    <w:p w14:paraId="6265CE90">
      <w:r>
        <w:drawing>
          <wp:inline distT="0" distB="0" distL="0" distR="0">
            <wp:extent cx="5274310" cy="3898900"/>
            <wp:effectExtent l="0" t="0" r="0" b="0"/>
            <wp:docPr id="2026084963" name="图片 1" descr="文本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84963" name="图片 1" descr="文本&#10;&#10;低可信度描述已自动生成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5D10B">
      <w:r>
        <w:rPr>
          <w:rFonts w:hint="eastAsia"/>
        </w:rPr>
        <w:t># 生活适应</w:t>
      </w:r>
    </w:p>
    <w:p w14:paraId="6C819405">
      <w:r>
        <w:rPr>
          <w:rFonts w:hint="eastAsia"/>
        </w:rPr>
        <w:t>## 学校生活</w:t>
      </w:r>
    </w:p>
    <w:p w14:paraId="42187BC7">
      <w:r>
        <w:rPr>
          <w:rFonts w:hint="eastAsia"/>
        </w:rPr>
        <w:t>### 我上学了</w:t>
      </w:r>
    </w:p>
    <w:p w14:paraId="405153CA">
      <w:r>
        <w:rPr>
          <w:rFonts w:hint="eastAsia"/>
        </w:rPr>
        <w:t>#### 练习</w:t>
      </w:r>
    </w:p>
    <w:p w14:paraId="0B0845B3">
      <w:r>
        <w:rPr>
          <w:rFonts w:hint="eastAsia"/>
        </w:rPr>
        <w:t>##### 讲一讲</w:t>
      </w:r>
    </w:p>
    <w:p w14:paraId="0A4CFF6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回家给爸爸妈妈讲一讲今天在学校里做了些什么。小朋友，今天有没有好好上课，和同学友好相处呀？</w:t>
      </w:r>
    </w:p>
    <w:p w14:paraId="6A968F11"/>
    <w:p w14:paraId="46164C23">
      <w:pPr>
        <w:rPr>
          <w:rFonts w:hint="eastAsia"/>
        </w:rPr>
      </w:pPr>
    </w:p>
    <w:p w14:paraId="47BB46BE">
      <w:pPr>
        <w:rPr>
          <w:rFonts w:hint="eastAsia"/>
        </w:rPr>
      </w:pPr>
    </w:p>
    <w:p w14:paraId="56FF85E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C608E"/>
    <w:rsid w:val="000C7D62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210979"/>
    <w:rsid w:val="00217563"/>
    <w:rsid w:val="00217D3C"/>
    <w:rsid w:val="00230AAB"/>
    <w:rsid w:val="00254E12"/>
    <w:rsid w:val="00283D1E"/>
    <w:rsid w:val="002A0EA2"/>
    <w:rsid w:val="002A439E"/>
    <w:rsid w:val="002B4676"/>
    <w:rsid w:val="002C2A98"/>
    <w:rsid w:val="002C2BEB"/>
    <w:rsid w:val="002E22E2"/>
    <w:rsid w:val="00305B9B"/>
    <w:rsid w:val="00322A7C"/>
    <w:rsid w:val="003243BE"/>
    <w:rsid w:val="003470D5"/>
    <w:rsid w:val="0035113F"/>
    <w:rsid w:val="003525A5"/>
    <w:rsid w:val="00382D68"/>
    <w:rsid w:val="003A35E0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53EC4"/>
    <w:rsid w:val="004557E0"/>
    <w:rsid w:val="00493B28"/>
    <w:rsid w:val="004D292C"/>
    <w:rsid w:val="004D63C2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B75A9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A006C"/>
    <w:rsid w:val="008C26F6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B4FEC"/>
    <w:rsid w:val="009D1C22"/>
    <w:rsid w:val="009E5003"/>
    <w:rsid w:val="00A029F1"/>
    <w:rsid w:val="00A16D3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C4C20"/>
    <w:rsid w:val="00CE0AC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125E7"/>
    <w:rsid w:val="00E154E7"/>
    <w:rsid w:val="00E25A91"/>
    <w:rsid w:val="00E27448"/>
    <w:rsid w:val="00E30B9D"/>
    <w:rsid w:val="00E37C01"/>
    <w:rsid w:val="00E81F81"/>
    <w:rsid w:val="00E955BE"/>
    <w:rsid w:val="00E977A3"/>
    <w:rsid w:val="00EA667E"/>
    <w:rsid w:val="00EB76D3"/>
    <w:rsid w:val="00EE68BC"/>
    <w:rsid w:val="00EF0939"/>
    <w:rsid w:val="00EF2F61"/>
    <w:rsid w:val="00EF310B"/>
    <w:rsid w:val="00F5575C"/>
    <w:rsid w:val="00F616CF"/>
    <w:rsid w:val="00F73F67"/>
    <w:rsid w:val="00F845B7"/>
    <w:rsid w:val="00FA68B2"/>
    <w:rsid w:val="00FA786B"/>
    <w:rsid w:val="00FB6248"/>
    <w:rsid w:val="00FE0E73"/>
    <w:rsid w:val="00FE6EAF"/>
    <w:rsid w:val="1FEFE216"/>
    <w:rsid w:val="35E79464"/>
    <w:rsid w:val="3DFFB2EA"/>
    <w:rsid w:val="5FC6D7BE"/>
    <w:rsid w:val="67FC40CB"/>
    <w:rsid w:val="75BFD95B"/>
    <w:rsid w:val="7AF73D6A"/>
    <w:rsid w:val="7F5F81EA"/>
    <w:rsid w:val="B9D8D4A5"/>
    <w:rsid w:val="BD6FCFF8"/>
    <w:rsid w:val="D6B826F0"/>
    <w:rsid w:val="D7BD08B8"/>
    <w:rsid w:val="E56FC6AA"/>
    <w:rsid w:val="EE756FDB"/>
    <w:rsid w:val="FEBD528A"/>
    <w:rsid w:val="FF5F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106</Words>
  <Characters>605</Characters>
  <Lines>5</Lines>
  <Paragraphs>1</Paragraphs>
  <TotalTime>21</TotalTime>
  <ScaleCrop>false</ScaleCrop>
  <LinksUpToDate>false</LinksUpToDate>
  <CharactersWithSpaces>710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2025-08-28T09:57:20Z</dcterms:modified>
  <cp:revision>225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59BC0480E89519371761AE68978951C9_42</vt:lpwstr>
  </property>
</Properties>
</file>